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77976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C47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1AB5FCF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06876E08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4D69E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A173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C47F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2B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15A163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3F9E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6E14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2DDD3F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861EC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49717C5E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CEFA0" w14:textId="77777777" w:rsidR="00E71411" w:rsidRDefault="00E7141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19FE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8A0EF8F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31E17" w14:textId="77777777" w:rsidR="00DA0C19" w:rsidRPr="00DA0C19" w:rsidRDefault="00DA0C19" w:rsidP="00DA0C1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ООО «СМ </w:t>
      </w:r>
      <w:proofErr w:type="spellStart"/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Темлоремонт</w:t>
      </w:r>
      <w:proofErr w:type="spellEnd"/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-Сервис», ООО «СДК», ООО НПФ «БИФАР», ООО «</w:t>
      </w:r>
      <w:proofErr w:type="spellStart"/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КоммуналСервис</w:t>
      </w:r>
      <w:proofErr w:type="spellEnd"/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приеме  в члены саморегулируемой организации «Союз дорожно-транспортных строителей  «СОЮЗДОРСТРОЙ».</w:t>
      </w:r>
    </w:p>
    <w:p w14:paraId="2576035E" w14:textId="77777777" w:rsidR="00CE3ECD" w:rsidRDefault="00CE3ECD" w:rsidP="00CE3EC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Союза не исполняющих требования законодательства РФ и обязательных условий членства в СРО «СОЮЗДОРСТРОЙ».</w:t>
      </w:r>
    </w:p>
    <w:p w14:paraId="3B6BEAAA" w14:textId="77777777" w:rsidR="00602601" w:rsidRDefault="00602601" w:rsidP="0060260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СРО «СОЮЗДОРСТРОЙ» 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36165A78" w14:textId="77777777" w:rsidR="00DA0C19" w:rsidRPr="00DA0C19" w:rsidRDefault="00DA0C19" w:rsidP="00DA0C19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 заявления  члена  СРО «СОЮЗДОРСТРОЙ»  о внесении изменений в Свидетельство о допуске к видам работ, которые оказывают влияние на безопасность объектов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апитального строительства</w:t>
      </w:r>
      <w:r w:rsidR="001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особо опасные и технически сложные объекты, объекты</w:t>
      </w:r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атомной энергии</w:t>
      </w:r>
      <w:r w:rsidRPr="00DA0C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30.12.2009 г.</w:t>
      </w:r>
    </w:p>
    <w:p w14:paraId="129977DA" w14:textId="77777777" w:rsidR="00967B91" w:rsidRDefault="007E7920" w:rsidP="007E7920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</w:t>
      </w:r>
      <w:r w:rsidR="004C7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смены ОПФ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 партнерства СРО «СОЮЗДОРСТРОЙ».</w:t>
      </w:r>
    </w:p>
    <w:p w14:paraId="249799E6" w14:textId="77777777" w:rsidR="00553E4C" w:rsidRPr="00553E4C" w:rsidRDefault="00553E4C" w:rsidP="00553E4C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ООО «</w:t>
      </w:r>
      <w:proofErr w:type="spellStart"/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ПКФ «МОСТОСТРОЙ», ООО «Люберецкий </w:t>
      </w:r>
      <w:proofErr w:type="spellStart"/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«ДЭП 12» </w:t>
      </w:r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СРО НП МОД «СОЮЗДОРСТРОЙ».</w:t>
      </w:r>
    </w:p>
    <w:p w14:paraId="66F7CCC4" w14:textId="77777777" w:rsidR="00553E4C" w:rsidRDefault="00553E4C" w:rsidP="00553E4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76E98" w14:textId="77777777" w:rsidR="004C711E" w:rsidRDefault="004C711E" w:rsidP="00DA0C19">
      <w:pPr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FDA8C91" w14:textId="77777777" w:rsidR="00DA0C19" w:rsidRDefault="00DA0C19" w:rsidP="00DA0C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воросу</w:t>
      </w:r>
      <w:proofErr w:type="spellEnd"/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    «СОЮЗДОРСТРОЙ»  Хвоинский Л.А. - предлагаю принять в члены Союза ОО</w:t>
      </w: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Темлоремонт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</w:t>
      </w: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«СДК», ООО НПФ «БИФАР»,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3E4F7E3A" w14:textId="77777777" w:rsidR="00DA0C19" w:rsidRPr="00E623CE" w:rsidRDefault="00DA0C19" w:rsidP="00DA0C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ОО</w:t>
      </w: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Темлоремонт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-Сервис</w:t>
      </w: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«СДК», ООО НПФ «БИФАР»,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02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0AAA51F6" w14:textId="77777777" w:rsidR="00DA0C19" w:rsidRPr="00967B91" w:rsidRDefault="00DA0C19" w:rsidP="00DA0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3170A82" w14:textId="77777777" w:rsidR="00DA0C19" w:rsidRDefault="00DA0C19" w:rsidP="00DA0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5FAE348" w14:textId="77777777" w:rsidR="00DA0C19" w:rsidRDefault="00DA0C19" w:rsidP="0083167F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4EE3AFD" w14:textId="77777777" w:rsidR="00E71411" w:rsidRDefault="0083167F" w:rsidP="008316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DA0C19" w:rsidRPr="00DA0C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 вопросу</w:t>
      </w:r>
      <w:r w:rsidRPr="00DA0C1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Союза Суханов П.Л.: Уважаемые коллеги, Решением Совета СРО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</w:t>
      </w:r>
    </w:p>
    <w:p w14:paraId="2259E317" w14:textId="77777777" w:rsidR="00E71411" w:rsidRDefault="00E71411" w:rsidP="008316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9A166" w14:textId="77777777" w:rsidR="0083167F" w:rsidRPr="00DE3242" w:rsidRDefault="0083167F" w:rsidP="008316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30 (тридцать) календарных дней, прошу Вас рассмотреть вопрос о приостановлении действия </w:t>
      </w:r>
      <w:r w:rsidRPr="00DE3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у следующей организации – члена Союза: ООО «</w:t>
      </w:r>
      <w:r w:rsidR="002632ED" w:rsidRPr="00DE3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 1</w:t>
      </w:r>
      <w:r w:rsidRPr="00DE3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0861C12A" w14:textId="77777777" w:rsidR="0083167F" w:rsidRPr="001F0252" w:rsidRDefault="0083167F" w:rsidP="0083167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 w:rsidR="002632E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32E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сроком на 30 (тридцать) календарных дней в отношении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>:  ООО «</w:t>
      </w:r>
      <w:r w:rsidR="002632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Магма 1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293C2C85" w14:textId="77777777" w:rsidR="001F0252" w:rsidRPr="001F0252" w:rsidRDefault="001F0252" w:rsidP="001F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484B001" w14:textId="77777777" w:rsidR="001F0252" w:rsidRDefault="001F0252" w:rsidP="001F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160C6FD" w14:textId="77777777" w:rsidR="00355BE8" w:rsidRDefault="00355BE8" w:rsidP="001F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BED3B2" w14:textId="77777777" w:rsidR="00DE3242" w:rsidRPr="00967B91" w:rsidRDefault="00DE3242" w:rsidP="00967B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C09D6" w14:textId="77777777" w:rsidR="008C5FC0" w:rsidRPr="008C5FC0" w:rsidRDefault="00DE3242" w:rsidP="008C5FC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 w:rsidR="008C5F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8C5FC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выступил генеральный директор СРО «СОЮЗДОРСТРОЙ Хвоинский Л.А. – в соответствии с поданным</w:t>
      </w:r>
      <w:r w:rsidR="001B3BFF">
        <w:rPr>
          <w:rFonts w:ascii="Times New Roman" w:eastAsia="Times New Roman" w:hAnsi="Times New Roman" w:cs="Times New Roman"/>
          <w:sz w:val="28"/>
          <w:szCs w:val="24"/>
          <w:lang w:eastAsia="ru-RU"/>
        </w:rPr>
        <w:t>и заявлениями</w:t>
      </w:r>
      <w:r w:rsidR="008C5FC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предлагаю </w:t>
      </w:r>
      <w:r w:rsidR="001B3BFF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Свидетельства</w:t>
      </w:r>
      <w:r w:rsidR="008C5FC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работам, которые оказывают влияние на безопасность объектов капитального строительства, </w:t>
      </w:r>
      <w:r w:rsid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(кроме особо опасных и технически сложных объектов</w:t>
      </w:r>
      <w:r w:rsidR="008C5FC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объектов использования атомной энергии) </w:t>
      </w:r>
      <w:r w:rsidR="008C5FC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Перечня видов работ, утвержденного Приказом № 624 Минрегионразвития</w:t>
      </w:r>
      <w:r w:rsid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30.12.09 г. следующим организациям – членам</w:t>
      </w:r>
      <w:r w:rsidR="008C5FC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Союза</w:t>
      </w:r>
      <w:r w:rsid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: ООО «АВТОБАН-МОСТОТРЕСТ-СЕРВИС»</w:t>
      </w:r>
      <w:r w:rsidR="001B3BFF">
        <w:rPr>
          <w:rFonts w:ascii="Times New Roman" w:eastAsia="Times New Roman" w:hAnsi="Times New Roman" w:cs="Times New Roman"/>
          <w:sz w:val="28"/>
          <w:szCs w:val="24"/>
          <w:lang w:eastAsia="ru-RU"/>
        </w:rPr>
        <w:t>, ООО «Инженерный центр «Мосты и Тоннели»</w:t>
      </w:r>
      <w:r w:rsidR="00CF24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ЗАО «Ремонтно-строительное управление </w:t>
      </w:r>
      <w:proofErr w:type="spellStart"/>
      <w:r w:rsidR="00CF248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Тракторозаводского</w:t>
      </w:r>
      <w:proofErr w:type="spellEnd"/>
      <w:r w:rsidR="00CF24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района».</w:t>
      </w:r>
    </w:p>
    <w:p w14:paraId="1DA23D19" w14:textId="77777777" w:rsidR="008C5FC0" w:rsidRPr="008C5FC0" w:rsidRDefault="008C5FC0" w:rsidP="008C5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0EA033" w14:textId="77777777" w:rsidR="00967B91" w:rsidRPr="008C5FC0" w:rsidRDefault="008C5FC0" w:rsidP="001B3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Решили: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Свидетельства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30.12.09 г. следующим организациям - членам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 «СОЮЗДОРСТРОЙ»: </w:t>
      </w:r>
      <w:r w:rsidR="001B3BFF" w:rsidRPr="001B3B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«АВТОБАН-МОСТОТРЕСТ-СЕРВИС», ООО «Инж</w:t>
      </w:r>
      <w:r w:rsidR="00CF24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енерный центр «Мосты и Тоннели», ЗАО «Ремонтно-строительное управление </w:t>
      </w:r>
      <w:proofErr w:type="spellStart"/>
      <w:r w:rsidR="00CF248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Тракторозаводского</w:t>
      </w:r>
      <w:proofErr w:type="spellEnd"/>
      <w:r w:rsidR="00CF24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района».</w:t>
      </w:r>
    </w:p>
    <w:p w14:paraId="7024C69A" w14:textId="77777777" w:rsidR="00DE3242" w:rsidRDefault="00DE3242" w:rsidP="00967B91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E3E85F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B566A0A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D2EE030" w14:textId="77777777" w:rsidR="00DE3242" w:rsidRDefault="00DE3242" w:rsidP="00DE3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B9A7C" w14:textId="77777777" w:rsidR="001B3BFF" w:rsidRPr="008C5FC0" w:rsidRDefault="001B3BFF" w:rsidP="001B3BF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выступил генеральный директор СРО «СОЮЗДОРСТРОЙ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капитального строительства,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включая особо опасные и технически сложные объекты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 использования атомной энергии 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Перечня видов работ, утвержденного Приказом № 624 Минрегионразвития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30.12.09 г. следующей организации – члену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Союза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="00131390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«Инженерный центр «Мосты и Тоннели»</w:t>
      </w:r>
      <w:r w:rsidR="0013139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424310" w14:textId="77777777" w:rsidR="001B3BFF" w:rsidRPr="008C5FC0" w:rsidRDefault="001B3BFF" w:rsidP="001B3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Решили: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изменения в Свидетельства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включая особо опасные и технически сложные объекты, объекты использования атомной энергии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, согласно Перечня видов работ, утвержденного Приказом № 624 Минрегионразвития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от 30.12.09 г. следующей организации - члену</w:t>
      </w:r>
      <w:r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 «СОЮЗДОРСТРОЙ»: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31390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«Инженерный центр «Мосты и Тоннели»</w:t>
      </w:r>
      <w:r w:rsidR="00131390" w:rsidRPr="008C5F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413A99C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E959F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49EC755" w14:textId="77777777" w:rsidR="00BE1070" w:rsidRPr="00BE1070" w:rsidRDefault="00BE1070" w:rsidP="00BE1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A51E82A" w14:textId="77777777" w:rsidR="00BE1070" w:rsidRPr="00967B91" w:rsidRDefault="00BE1070" w:rsidP="00967B91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45664" w14:textId="77777777" w:rsidR="007E7920" w:rsidRPr="007E7920" w:rsidRDefault="007E7920" w:rsidP="007E7920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выступил зам. генерального директора СРО «СОЮЗДОРСТРОЙ» Суханов П.Л. в соответствии с поданными документами о смене юридического адреса организации</w:t>
      </w:r>
      <w:r w:rsidR="001B3BF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смене ОПФ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члена 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Союза 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3BFF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«ВАД»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прошу Вас рассмотреть вопрос о переоформлении и выдаче Свидетельств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1FB330F1" w14:textId="77777777" w:rsidR="007E7920" w:rsidRPr="007E7920" w:rsidRDefault="007E7920" w:rsidP="007E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6955B5" w14:textId="77777777" w:rsidR="007E7920" w:rsidRPr="007E7920" w:rsidRDefault="007E7920" w:rsidP="007E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</w:t>
      </w:r>
      <w:proofErr w:type="gramStart"/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выдать Свидетельство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сии от 30.12.2009г. организации – члену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АО «ВАД»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C09D785" w14:textId="77777777" w:rsidR="0028281A" w:rsidRPr="00553E4C" w:rsidRDefault="0028281A" w:rsidP="00355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609DF031" w14:textId="77777777" w:rsidR="00553E4C" w:rsidRPr="00553E4C" w:rsidRDefault="00553E4C" w:rsidP="00553E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61470B4" w14:textId="77777777" w:rsidR="008E044F" w:rsidRPr="00553E4C" w:rsidRDefault="00553E4C" w:rsidP="00553E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9346841" w14:textId="77777777" w:rsidR="00553E4C" w:rsidRDefault="00553E4C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A906EA9" w14:textId="77777777" w:rsidR="00553E4C" w:rsidRPr="00967B91" w:rsidRDefault="00553E4C" w:rsidP="0055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</w:t>
      </w:r>
      <w:r w:rsidR="00364A5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шестому</w:t>
      </w:r>
      <w:r w:rsidRPr="00967B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967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«СОЮЗДОРСТРОЙ» Хвоинский Леонид Адамович. Уважаемые члены Совета! В адрес нашей организации:</w:t>
      </w:r>
    </w:p>
    <w:p w14:paraId="41F23CB6" w14:textId="77777777" w:rsidR="00553E4C" w:rsidRPr="00967B91" w:rsidRDefault="00553E4C" w:rsidP="0055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FDA80" w14:textId="77777777" w:rsidR="00553E4C" w:rsidRPr="00967B91" w:rsidRDefault="00553E4C" w:rsidP="0055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</w:t>
      </w:r>
      <w:r w:rsid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 w:rsid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тысяч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</w:t>
      </w:r>
      <w:r w:rsidR="00364A5D"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364A5D"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 w:rsidR="00364A5D" w:rsidRPr="00553E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СРО «СОЮЗДОРСТРОЙ» на специальный банковский счет саморегулируемой организации «</w:t>
      </w:r>
      <w:r w:rsid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Строители Подмосковья «ФЛАГМАН</w:t>
      </w: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 прилагаемым реквизитам. </w:t>
      </w:r>
    </w:p>
    <w:p w14:paraId="4C3E25CF" w14:textId="77777777" w:rsidR="00553E4C" w:rsidRPr="00967B91" w:rsidRDefault="00553E4C" w:rsidP="00553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073D50B7" w14:textId="77777777" w:rsidR="00553E4C" w:rsidRDefault="00553E4C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64E4024" w14:textId="77777777" w:rsidR="00364A5D" w:rsidRPr="00364A5D" w:rsidRDefault="00364A5D" w:rsidP="0036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ПКФ «МОСТОСТРОЙ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рублей, внесенных ранее ООО ПКФ «МОСТОСТРОЙ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12FF7FBF" w14:textId="77777777" w:rsidR="00553E4C" w:rsidRPr="00364A5D" w:rsidRDefault="00364A5D" w:rsidP="0036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ED46D9E" w14:textId="77777777" w:rsidR="00553E4C" w:rsidRPr="00364A5D" w:rsidRDefault="00553E4C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E3F2E" w14:textId="77777777" w:rsidR="00553E4C" w:rsidRPr="00364A5D" w:rsidRDefault="00553E4C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AC06C" w14:textId="77777777" w:rsidR="00364A5D" w:rsidRPr="00364A5D" w:rsidRDefault="00364A5D" w:rsidP="0036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«Люберецкий </w:t>
      </w:r>
      <w:proofErr w:type="spellStart"/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300 000 (триста тысяч)  рублей, внесенных ранее ООО «Люберецкий </w:t>
      </w:r>
      <w:proofErr w:type="spellStart"/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12C4BA9E" w14:textId="77777777" w:rsidR="00553E4C" w:rsidRPr="00364A5D" w:rsidRDefault="00364A5D" w:rsidP="0036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037E889" w14:textId="77777777" w:rsidR="00553E4C" w:rsidRPr="00364A5D" w:rsidRDefault="00553E4C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09EE5" w14:textId="77777777" w:rsidR="00364A5D" w:rsidRPr="00364A5D" w:rsidRDefault="00364A5D" w:rsidP="0036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ОАО «ДЭП 12»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300 000 (триста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внесенных ранее ОАО «ДЭП 12»  в компенсационный фонд СРО «СОЮЗДОРСТРОЙ» на специальный банковский счет саморегулируемой организации «Строители Подмосковья «ФЛАГМАН»  по прилагаемым реквизитам. </w:t>
      </w:r>
    </w:p>
    <w:p w14:paraId="133C89D7" w14:textId="77777777" w:rsidR="00553E4C" w:rsidRPr="00364A5D" w:rsidRDefault="00364A5D" w:rsidP="00364A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1480BDFF" w14:textId="77777777" w:rsidR="00553E4C" w:rsidRDefault="00553E4C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59EA7" w14:textId="77777777" w:rsidR="00364A5D" w:rsidRDefault="00364A5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</w:t>
      </w:r>
      <w:r w:rsidR="0004494B" w:rsidRPr="00044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04494B" w:rsidRPr="00044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 w:rsidR="0004494B" w:rsidRPr="0004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ПКФ «МОСТОСТРОЙ», ООО «Люберецкий </w:t>
      </w:r>
      <w:proofErr w:type="spellStart"/>
      <w:r w:rsidR="0004494B" w:rsidRPr="000449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04494B" w:rsidRPr="00044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ОАО «ДЭП 12»  </w:t>
      </w:r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обоснованными и подлежащими удовлетворению. Произвести выплату из компенсационного фонда СРО «СОЮЗДОРСТРОЙ» согласно указанных выше заявлений, </w:t>
      </w:r>
      <w:proofErr w:type="gramStart"/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36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34A43D4B" w14:textId="77777777" w:rsidR="00364A5D" w:rsidRPr="00364A5D" w:rsidRDefault="00364A5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02ACF" w14:textId="77777777" w:rsidR="007E7920" w:rsidRPr="00364A5D" w:rsidRDefault="007E7920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C070265" w14:textId="77777777" w:rsidR="008E044F" w:rsidRDefault="007E7920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</w:t>
      </w:r>
      <w:r w:rsidRPr="007E7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против – нет, воздержался – нет.</w:t>
      </w:r>
    </w:p>
    <w:p w14:paraId="53F3A333" w14:textId="77777777" w:rsidR="007E7920" w:rsidRDefault="007E7920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8B272" w14:textId="77777777" w:rsidR="007E7920" w:rsidRPr="007E7920" w:rsidRDefault="007E7920" w:rsidP="007E79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28DDD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D3226D" wp14:editId="38DC8D09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937F1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FA3FE87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8630D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CB3AE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5D866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BB81E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C711E">
      <w:foot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B1AE7" w14:textId="77777777" w:rsidR="003C27EC" w:rsidRDefault="003C27EC" w:rsidP="00C57EAB">
      <w:pPr>
        <w:spacing w:after="0" w:line="240" w:lineRule="auto"/>
      </w:pPr>
      <w:r>
        <w:separator/>
      </w:r>
    </w:p>
  </w:endnote>
  <w:endnote w:type="continuationSeparator" w:id="0">
    <w:p w14:paraId="53568006" w14:textId="77777777" w:rsidR="003C27EC" w:rsidRDefault="003C27EC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5BB915A0" w14:textId="77777777" w:rsidR="00BE1070" w:rsidRDefault="00BE10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DA2">
          <w:rPr>
            <w:noProof/>
          </w:rPr>
          <w:t>4</w:t>
        </w:r>
        <w:r>
          <w:fldChar w:fldCharType="end"/>
        </w:r>
      </w:p>
    </w:sdtContent>
  </w:sdt>
  <w:p w14:paraId="667F7677" w14:textId="77777777" w:rsidR="00BE1070" w:rsidRDefault="00BE1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ACC9F" w14:textId="77777777" w:rsidR="003C27EC" w:rsidRDefault="003C27EC" w:rsidP="00C57EAB">
      <w:pPr>
        <w:spacing w:after="0" w:line="240" w:lineRule="auto"/>
      </w:pPr>
      <w:r>
        <w:separator/>
      </w:r>
    </w:p>
  </w:footnote>
  <w:footnote w:type="continuationSeparator" w:id="0">
    <w:p w14:paraId="61CEFF4F" w14:textId="77777777" w:rsidR="003C27EC" w:rsidRDefault="003C27EC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4494B"/>
    <w:rsid w:val="00055A39"/>
    <w:rsid w:val="0008621F"/>
    <w:rsid w:val="000F52B6"/>
    <w:rsid w:val="001248A9"/>
    <w:rsid w:val="00131390"/>
    <w:rsid w:val="001459E8"/>
    <w:rsid w:val="001623D6"/>
    <w:rsid w:val="00164027"/>
    <w:rsid w:val="00185EE5"/>
    <w:rsid w:val="001B3BFF"/>
    <w:rsid w:val="001C47FC"/>
    <w:rsid w:val="001C49DC"/>
    <w:rsid w:val="001D0C1C"/>
    <w:rsid w:val="001D5DA2"/>
    <w:rsid w:val="001E445A"/>
    <w:rsid w:val="001F0252"/>
    <w:rsid w:val="00216867"/>
    <w:rsid w:val="00223392"/>
    <w:rsid w:val="00232D02"/>
    <w:rsid w:val="00255DC4"/>
    <w:rsid w:val="002632ED"/>
    <w:rsid w:val="0028281A"/>
    <w:rsid w:val="00295785"/>
    <w:rsid w:val="002A7D6D"/>
    <w:rsid w:val="002B46C4"/>
    <w:rsid w:val="002F2C9F"/>
    <w:rsid w:val="002F2CF6"/>
    <w:rsid w:val="002F35B3"/>
    <w:rsid w:val="0032449E"/>
    <w:rsid w:val="00336ED4"/>
    <w:rsid w:val="00355BE8"/>
    <w:rsid w:val="00364A5D"/>
    <w:rsid w:val="003A5A3C"/>
    <w:rsid w:val="003B517E"/>
    <w:rsid w:val="003C27EC"/>
    <w:rsid w:val="003C5D18"/>
    <w:rsid w:val="00427064"/>
    <w:rsid w:val="00440D1A"/>
    <w:rsid w:val="0044684A"/>
    <w:rsid w:val="004477FA"/>
    <w:rsid w:val="0046766B"/>
    <w:rsid w:val="004678FD"/>
    <w:rsid w:val="004815F3"/>
    <w:rsid w:val="004B406A"/>
    <w:rsid w:val="004C4256"/>
    <w:rsid w:val="004C711E"/>
    <w:rsid w:val="005134E8"/>
    <w:rsid w:val="00553E4C"/>
    <w:rsid w:val="005825F3"/>
    <w:rsid w:val="0059575F"/>
    <w:rsid w:val="005C57EC"/>
    <w:rsid w:val="005C5E57"/>
    <w:rsid w:val="005D7342"/>
    <w:rsid w:val="005E0FDD"/>
    <w:rsid w:val="005E2DB5"/>
    <w:rsid w:val="005E4321"/>
    <w:rsid w:val="00602601"/>
    <w:rsid w:val="00611868"/>
    <w:rsid w:val="006465EC"/>
    <w:rsid w:val="00666110"/>
    <w:rsid w:val="00673008"/>
    <w:rsid w:val="0067337A"/>
    <w:rsid w:val="006C5F53"/>
    <w:rsid w:val="006D413D"/>
    <w:rsid w:val="006E3207"/>
    <w:rsid w:val="007835BF"/>
    <w:rsid w:val="0079316F"/>
    <w:rsid w:val="007A5FC7"/>
    <w:rsid w:val="007D6C25"/>
    <w:rsid w:val="007E12FE"/>
    <w:rsid w:val="007E7920"/>
    <w:rsid w:val="00801C0C"/>
    <w:rsid w:val="008022D6"/>
    <w:rsid w:val="00814BAD"/>
    <w:rsid w:val="00821AF9"/>
    <w:rsid w:val="0083167F"/>
    <w:rsid w:val="00851F71"/>
    <w:rsid w:val="008737CA"/>
    <w:rsid w:val="00893DD9"/>
    <w:rsid w:val="008C5FC0"/>
    <w:rsid w:val="008E044F"/>
    <w:rsid w:val="008F4847"/>
    <w:rsid w:val="008F7232"/>
    <w:rsid w:val="00927784"/>
    <w:rsid w:val="00931496"/>
    <w:rsid w:val="009470EB"/>
    <w:rsid w:val="009521C9"/>
    <w:rsid w:val="00967B91"/>
    <w:rsid w:val="0097486B"/>
    <w:rsid w:val="0098100A"/>
    <w:rsid w:val="00996998"/>
    <w:rsid w:val="009B72D5"/>
    <w:rsid w:val="009E43B1"/>
    <w:rsid w:val="00A12D4C"/>
    <w:rsid w:val="00A144B5"/>
    <w:rsid w:val="00A1575E"/>
    <w:rsid w:val="00A22965"/>
    <w:rsid w:val="00A444A3"/>
    <w:rsid w:val="00A70741"/>
    <w:rsid w:val="00A8627D"/>
    <w:rsid w:val="00AB5EF7"/>
    <w:rsid w:val="00AD0DF3"/>
    <w:rsid w:val="00AD0EF6"/>
    <w:rsid w:val="00AD44EB"/>
    <w:rsid w:val="00AE1D82"/>
    <w:rsid w:val="00B5779E"/>
    <w:rsid w:val="00B6797B"/>
    <w:rsid w:val="00BA2BD0"/>
    <w:rsid w:val="00BB55EC"/>
    <w:rsid w:val="00BE1070"/>
    <w:rsid w:val="00BF789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CE3ECD"/>
    <w:rsid w:val="00CF248F"/>
    <w:rsid w:val="00D443BC"/>
    <w:rsid w:val="00D44530"/>
    <w:rsid w:val="00D92CF2"/>
    <w:rsid w:val="00DA0C19"/>
    <w:rsid w:val="00DC39B6"/>
    <w:rsid w:val="00DC70E1"/>
    <w:rsid w:val="00DE3242"/>
    <w:rsid w:val="00DE77B1"/>
    <w:rsid w:val="00DF28F0"/>
    <w:rsid w:val="00DF3F63"/>
    <w:rsid w:val="00E45AC2"/>
    <w:rsid w:val="00E56F30"/>
    <w:rsid w:val="00E71411"/>
    <w:rsid w:val="00E76B8D"/>
    <w:rsid w:val="00EC4A5A"/>
    <w:rsid w:val="00F4434E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2EF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9144-3D31-4BC9-918B-64830AA2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2024-03-04T12:29:00Z</dcterms:modified>
</cp:coreProperties>
</file>